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7DF2A" w14:textId="36E6DC2F" w:rsidR="007206CF" w:rsidRDefault="004F6B52">
      <w:r>
        <w:rPr>
          <w:i/>
        </w:rPr>
        <w:t>Pressemeddelelse, august 2018</w:t>
      </w:r>
    </w:p>
    <w:p w14:paraId="5199B9C2" w14:textId="77777777" w:rsidR="004F6B52" w:rsidRDefault="004F6B52"/>
    <w:p w14:paraId="11783AA5" w14:textId="32FA42EA" w:rsidR="004F6B52" w:rsidRDefault="00246FDC" w:rsidP="004F6B52">
      <w:pPr>
        <w:jc w:val="center"/>
        <w:rPr>
          <w:b/>
          <w:sz w:val="40"/>
        </w:rPr>
      </w:pPr>
      <w:r>
        <w:rPr>
          <w:b/>
          <w:sz w:val="40"/>
        </w:rPr>
        <w:t xml:space="preserve">20 kreative iværksættere fra hele Danmark </w:t>
      </w:r>
      <w:r w:rsidR="00D970DF">
        <w:rPr>
          <w:b/>
          <w:sz w:val="40"/>
        </w:rPr>
        <w:t>dyster</w:t>
      </w:r>
      <w:r>
        <w:rPr>
          <w:b/>
          <w:sz w:val="40"/>
        </w:rPr>
        <w:t xml:space="preserve"> om </w:t>
      </w:r>
      <w:r w:rsidR="008B3683">
        <w:rPr>
          <w:b/>
          <w:sz w:val="40"/>
        </w:rPr>
        <w:t xml:space="preserve">en </w:t>
      </w:r>
      <w:r>
        <w:rPr>
          <w:b/>
          <w:sz w:val="40"/>
        </w:rPr>
        <w:t xml:space="preserve">plads i den </w:t>
      </w:r>
      <w:r w:rsidR="0075737C">
        <w:rPr>
          <w:b/>
          <w:sz w:val="40"/>
        </w:rPr>
        <w:t>globale</w:t>
      </w:r>
      <w:r>
        <w:rPr>
          <w:b/>
          <w:sz w:val="40"/>
        </w:rPr>
        <w:t xml:space="preserve"> Creative Business Cup-finale</w:t>
      </w:r>
    </w:p>
    <w:p w14:paraId="156ED5C8" w14:textId="77777777" w:rsidR="00246FDC" w:rsidRDefault="00246FDC" w:rsidP="00246FDC">
      <w:pPr>
        <w:jc w:val="center"/>
        <w:rPr>
          <w:b/>
        </w:rPr>
      </w:pPr>
    </w:p>
    <w:p w14:paraId="2351150F" w14:textId="5251CB05" w:rsidR="009357AC" w:rsidRDefault="008B3683" w:rsidP="009357AC">
      <w:pPr>
        <w:jc w:val="center"/>
        <w:rPr>
          <w:b/>
        </w:rPr>
      </w:pPr>
      <w:r>
        <w:rPr>
          <w:b/>
        </w:rPr>
        <w:t xml:space="preserve">I dag kan Creative Business Cup offentliggøre, hvilke 20 kreative iværksætterteams fra hele landet, som skal konkurrere i den nationale finale, </w:t>
      </w:r>
      <w:r w:rsidR="00CB06E2">
        <w:rPr>
          <w:b/>
        </w:rPr>
        <w:t>der</w:t>
      </w:r>
      <w:r>
        <w:rPr>
          <w:b/>
        </w:rPr>
        <w:t xml:space="preserve"> l</w:t>
      </w:r>
      <w:r w:rsidR="00CB06E2">
        <w:rPr>
          <w:b/>
        </w:rPr>
        <w:t>øber af stablen den 20. august på</w:t>
      </w:r>
      <w:r>
        <w:rPr>
          <w:b/>
        </w:rPr>
        <w:t xml:space="preserve"> Børsen i København. Her skal de </w:t>
      </w:r>
      <w:r w:rsidR="00E26AC3">
        <w:rPr>
          <w:b/>
        </w:rPr>
        <w:t>dyste</w:t>
      </w:r>
      <w:r>
        <w:rPr>
          <w:b/>
        </w:rPr>
        <w:t xml:space="preserve"> om en plads i den globale finale til november. Efter vinderen er fundet, </w:t>
      </w:r>
      <w:r w:rsidR="00CB06E2">
        <w:rPr>
          <w:b/>
        </w:rPr>
        <w:t>bliver</w:t>
      </w:r>
      <w:r>
        <w:rPr>
          <w:b/>
        </w:rPr>
        <w:t xml:space="preserve"> der afholdt en gallamiddag med deltagelse af H.K.H. Prins Joachim.</w:t>
      </w:r>
    </w:p>
    <w:p w14:paraId="51DF3D8E" w14:textId="77777777" w:rsidR="009357AC" w:rsidRDefault="009357AC" w:rsidP="009357AC">
      <w:pPr>
        <w:jc w:val="center"/>
        <w:rPr>
          <w:b/>
        </w:rPr>
      </w:pPr>
    </w:p>
    <w:p w14:paraId="7C49603A" w14:textId="6EE0EB52" w:rsidR="009357AC" w:rsidRDefault="00C74E94" w:rsidP="009357AC">
      <w:r>
        <w:t xml:space="preserve">Til november afholdes den globale finale i Creative Business Cup i København. Det betragtes som verdensmesterskabet i </w:t>
      </w:r>
      <w:proofErr w:type="spellStart"/>
      <w:r>
        <w:t>iværksætteri</w:t>
      </w:r>
      <w:proofErr w:type="spellEnd"/>
      <w:r>
        <w:t xml:space="preserve"> inden for de kreative erhverv. Men allerede på mandag den 20. august finder den nationale finale sted </w:t>
      </w:r>
      <w:r w:rsidR="00CB06E2">
        <w:t>på</w:t>
      </w:r>
      <w:r>
        <w:t xml:space="preserve"> Børsen i København, hvor 20 kreative iværksætterteams fra hele landet skal </w:t>
      </w:r>
      <w:r w:rsidR="00E26AC3">
        <w:t>dyste</w:t>
      </w:r>
      <w:r>
        <w:t xml:space="preserve"> om at repræsentere Danmark i finalen.</w:t>
      </w:r>
    </w:p>
    <w:p w14:paraId="0F54915B" w14:textId="77777777" w:rsidR="00C74E94" w:rsidRDefault="00C74E94" w:rsidP="009357AC"/>
    <w:p w14:paraId="06BAEFFC" w14:textId="24972824" w:rsidR="00C74E94" w:rsidRDefault="00B77CD1" w:rsidP="009357AC">
      <w:r>
        <w:t>Årets 20 finalister er:</w:t>
      </w:r>
    </w:p>
    <w:p w14:paraId="11E54BBC" w14:textId="308A8CA1" w:rsidR="00B77CD1" w:rsidRDefault="00B77CD1" w:rsidP="00B77CD1">
      <w:pPr>
        <w:pStyle w:val="ListParagraph"/>
        <w:numPr>
          <w:ilvl w:val="0"/>
          <w:numId w:val="1"/>
        </w:numPr>
      </w:pPr>
      <w:proofErr w:type="spellStart"/>
      <w:r>
        <w:t>Heroic</w:t>
      </w:r>
      <w:proofErr w:type="spellEnd"/>
      <w:r>
        <w:t xml:space="preserve"> Sport ApS fra Sønderborg</w:t>
      </w:r>
    </w:p>
    <w:p w14:paraId="447751D1" w14:textId="3AB70B0A" w:rsidR="00B77CD1" w:rsidRDefault="00B77CD1" w:rsidP="00B77CD1">
      <w:pPr>
        <w:pStyle w:val="ListParagraph"/>
        <w:numPr>
          <w:ilvl w:val="0"/>
          <w:numId w:val="1"/>
        </w:numPr>
      </w:pPr>
      <w:r>
        <w:t>KUVIO</w:t>
      </w:r>
      <w:r w:rsidR="00D77171">
        <w:t xml:space="preserve"> fra København</w:t>
      </w:r>
    </w:p>
    <w:p w14:paraId="4E41BDD3" w14:textId="1B2F63B7" w:rsidR="00B77CD1" w:rsidRDefault="00B77CD1" w:rsidP="00B77CD1">
      <w:pPr>
        <w:pStyle w:val="ListParagraph"/>
        <w:numPr>
          <w:ilvl w:val="0"/>
          <w:numId w:val="1"/>
        </w:numPr>
      </w:pPr>
      <w:proofErr w:type="spellStart"/>
      <w:r>
        <w:t>Instafilm</w:t>
      </w:r>
      <w:proofErr w:type="spellEnd"/>
      <w:r w:rsidR="00D77171">
        <w:t xml:space="preserve"> fra Nyborg</w:t>
      </w:r>
    </w:p>
    <w:p w14:paraId="137C9695" w14:textId="1EDB647B" w:rsidR="00B77CD1" w:rsidRDefault="00B77CD1" w:rsidP="00B77CD1">
      <w:pPr>
        <w:pStyle w:val="ListParagraph"/>
        <w:numPr>
          <w:ilvl w:val="0"/>
          <w:numId w:val="1"/>
        </w:numPr>
      </w:pPr>
      <w:r>
        <w:t>LET&gt;&gt;REGULERING</w:t>
      </w:r>
      <w:r w:rsidR="00D77171">
        <w:t xml:space="preserve"> fra Gentofte</w:t>
      </w:r>
    </w:p>
    <w:p w14:paraId="5E5CFB9D" w14:textId="61AA7C60" w:rsidR="00B77CD1" w:rsidRDefault="00B77CD1" w:rsidP="00B77CD1">
      <w:pPr>
        <w:pStyle w:val="ListParagraph"/>
        <w:numPr>
          <w:ilvl w:val="0"/>
          <w:numId w:val="1"/>
        </w:numPr>
      </w:pPr>
      <w:proofErr w:type="spellStart"/>
      <w:r>
        <w:t>BlackBoxEfx</w:t>
      </w:r>
      <w:proofErr w:type="spellEnd"/>
      <w:r w:rsidR="00D77171">
        <w:t xml:space="preserve"> fra København</w:t>
      </w:r>
    </w:p>
    <w:p w14:paraId="6087C3F1" w14:textId="647269D5" w:rsidR="00B77CD1" w:rsidRDefault="00B77CD1" w:rsidP="00B77CD1">
      <w:pPr>
        <w:pStyle w:val="ListParagraph"/>
        <w:numPr>
          <w:ilvl w:val="0"/>
          <w:numId w:val="1"/>
        </w:numPr>
      </w:pPr>
      <w:r>
        <w:t>Wonder Pug Adventures</w:t>
      </w:r>
      <w:r w:rsidR="00D77171">
        <w:t xml:space="preserve"> fra København</w:t>
      </w:r>
    </w:p>
    <w:p w14:paraId="42D3E75D" w14:textId="1452ECFE" w:rsidR="00B77CD1" w:rsidRDefault="00B77CD1" w:rsidP="00B77CD1">
      <w:pPr>
        <w:pStyle w:val="ListParagraph"/>
        <w:numPr>
          <w:ilvl w:val="0"/>
          <w:numId w:val="1"/>
        </w:numPr>
      </w:pPr>
      <w:r>
        <w:t xml:space="preserve">Kaffe </w:t>
      </w:r>
      <w:proofErr w:type="spellStart"/>
      <w:r>
        <w:t>Bueno</w:t>
      </w:r>
      <w:proofErr w:type="spellEnd"/>
      <w:r w:rsidR="00D77171">
        <w:t xml:space="preserve"> fra København</w:t>
      </w:r>
    </w:p>
    <w:p w14:paraId="2F5F3E48" w14:textId="4C5A933B" w:rsidR="00B77CD1" w:rsidRDefault="00B77CD1" w:rsidP="00B77CD1">
      <w:pPr>
        <w:pStyle w:val="ListParagraph"/>
        <w:numPr>
          <w:ilvl w:val="0"/>
          <w:numId w:val="1"/>
        </w:numPr>
      </w:pPr>
      <w:proofErr w:type="spellStart"/>
      <w:r>
        <w:t>Klipworks</w:t>
      </w:r>
      <w:proofErr w:type="spellEnd"/>
      <w:r w:rsidR="00D77171">
        <w:t xml:space="preserve"> fra København</w:t>
      </w:r>
    </w:p>
    <w:p w14:paraId="39A5AC04" w14:textId="49CF18CC" w:rsidR="00B77CD1" w:rsidRDefault="00B77CD1" w:rsidP="00B77CD1">
      <w:pPr>
        <w:pStyle w:val="ListParagraph"/>
        <w:numPr>
          <w:ilvl w:val="0"/>
          <w:numId w:val="1"/>
        </w:numPr>
      </w:pPr>
      <w:proofErr w:type="spellStart"/>
      <w:r>
        <w:t>Develop</w:t>
      </w:r>
      <w:proofErr w:type="spellEnd"/>
      <w:r>
        <w:t xml:space="preserve"> Diverse</w:t>
      </w:r>
      <w:r w:rsidR="00D77171">
        <w:t xml:space="preserve"> fra Frederiksberg</w:t>
      </w:r>
    </w:p>
    <w:p w14:paraId="549E679B" w14:textId="0848AA4F" w:rsidR="00B77CD1" w:rsidRDefault="00B77CD1" w:rsidP="00B77CD1">
      <w:pPr>
        <w:pStyle w:val="ListParagraph"/>
        <w:numPr>
          <w:ilvl w:val="0"/>
          <w:numId w:val="1"/>
        </w:numPr>
      </w:pPr>
      <w:proofErr w:type="spellStart"/>
      <w:r>
        <w:t>Startup</w:t>
      </w:r>
      <w:proofErr w:type="spellEnd"/>
      <w:r>
        <w:t xml:space="preserve"> Guide</w:t>
      </w:r>
      <w:r w:rsidR="00D77171">
        <w:t xml:space="preserve"> fra København</w:t>
      </w:r>
    </w:p>
    <w:p w14:paraId="11ABB725" w14:textId="66BA47E7" w:rsidR="00B77CD1" w:rsidRDefault="00B77CD1" w:rsidP="00B77CD1">
      <w:pPr>
        <w:pStyle w:val="ListParagraph"/>
        <w:numPr>
          <w:ilvl w:val="0"/>
          <w:numId w:val="1"/>
        </w:numPr>
      </w:pPr>
      <w:r>
        <w:t>The Apple Girl</w:t>
      </w:r>
      <w:r w:rsidR="00D77171">
        <w:t xml:space="preserve"> fra København</w:t>
      </w:r>
    </w:p>
    <w:p w14:paraId="58CF118E" w14:textId="13655365" w:rsidR="00B77CD1" w:rsidRDefault="00B77CD1" w:rsidP="00B77CD1">
      <w:pPr>
        <w:pStyle w:val="ListParagraph"/>
        <w:numPr>
          <w:ilvl w:val="0"/>
          <w:numId w:val="1"/>
        </w:numPr>
      </w:pPr>
      <w:proofErr w:type="spellStart"/>
      <w:r>
        <w:t>Shape</w:t>
      </w:r>
      <w:proofErr w:type="spellEnd"/>
      <w:r>
        <w:t xml:space="preserve"> </w:t>
      </w:r>
      <w:proofErr w:type="spellStart"/>
      <w:r>
        <w:t>Robotics</w:t>
      </w:r>
      <w:proofErr w:type="spellEnd"/>
      <w:r w:rsidR="00D77171">
        <w:t xml:space="preserve"> fra Farum</w:t>
      </w:r>
    </w:p>
    <w:p w14:paraId="50BE3AF1" w14:textId="313D0170" w:rsidR="00B77CD1" w:rsidRDefault="00B77CD1" w:rsidP="00B77CD1">
      <w:pPr>
        <w:pStyle w:val="ListParagraph"/>
        <w:numPr>
          <w:ilvl w:val="0"/>
          <w:numId w:val="1"/>
        </w:numPr>
      </w:pPr>
      <w:proofErr w:type="spellStart"/>
      <w:r>
        <w:t>Decochon</w:t>
      </w:r>
      <w:proofErr w:type="spellEnd"/>
      <w:r w:rsidR="00D77171">
        <w:t xml:space="preserve"> fra Viborg</w:t>
      </w:r>
    </w:p>
    <w:p w14:paraId="5D0D8F61" w14:textId="0C6D04ED" w:rsidR="00B77CD1" w:rsidRDefault="00B77CD1" w:rsidP="00B77CD1">
      <w:pPr>
        <w:pStyle w:val="ListParagraph"/>
        <w:numPr>
          <w:ilvl w:val="0"/>
          <w:numId w:val="1"/>
        </w:numPr>
      </w:pPr>
      <w:r>
        <w:t>Power Intern</w:t>
      </w:r>
      <w:r w:rsidR="00D77171">
        <w:t xml:space="preserve"> fra København</w:t>
      </w:r>
    </w:p>
    <w:p w14:paraId="0354A7D2" w14:textId="4D62A667" w:rsidR="00B77CD1" w:rsidRDefault="00B77CD1" w:rsidP="00B77CD1">
      <w:pPr>
        <w:pStyle w:val="ListParagraph"/>
        <w:numPr>
          <w:ilvl w:val="0"/>
          <w:numId w:val="1"/>
        </w:numPr>
      </w:pPr>
      <w:proofErr w:type="spellStart"/>
      <w:r>
        <w:t>CxD</w:t>
      </w:r>
      <w:proofErr w:type="spellEnd"/>
      <w:r>
        <w:t xml:space="preserve"> ApS</w:t>
      </w:r>
      <w:r w:rsidR="00D77171">
        <w:t xml:space="preserve"> fra Åbyhøj</w:t>
      </w:r>
    </w:p>
    <w:p w14:paraId="753F385D" w14:textId="19AB3FD7" w:rsidR="00B77CD1" w:rsidRDefault="00B77CD1" w:rsidP="00B77CD1">
      <w:pPr>
        <w:pStyle w:val="ListParagraph"/>
        <w:numPr>
          <w:ilvl w:val="0"/>
          <w:numId w:val="1"/>
        </w:numPr>
      </w:pPr>
      <w:proofErr w:type="spellStart"/>
      <w:r>
        <w:t>Pendula</w:t>
      </w:r>
      <w:proofErr w:type="spellEnd"/>
      <w:r>
        <w:t xml:space="preserve"> Solutions</w:t>
      </w:r>
      <w:r w:rsidR="00D77171">
        <w:t xml:space="preserve"> fra København</w:t>
      </w:r>
    </w:p>
    <w:p w14:paraId="748ABC96" w14:textId="59BCCF7B" w:rsidR="00B77CD1" w:rsidRDefault="00B77CD1" w:rsidP="00B77CD1">
      <w:pPr>
        <w:pStyle w:val="ListParagraph"/>
        <w:numPr>
          <w:ilvl w:val="0"/>
          <w:numId w:val="1"/>
        </w:numPr>
      </w:pPr>
      <w:r>
        <w:t>PeterQvist.com</w:t>
      </w:r>
      <w:r w:rsidR="00D77171">
        <w:t xml:space="preserve"> fra Hornbæk</w:t>
      </w:r>
    </w:p>
    <w:p w14:paraId="776B1840" w14:textId="3B707A40" w:rsidR="00B77CD1" w:rsidRDefault="00B77CD1" w:rsidP="00B77CD1">
      <w:pPr>
        <w:pStyle w:val="ListParagraph"/>
        <w:numPr>
          <w:ilvl w:val="0"/>
          <w:numId w:val="1"/>
        </w:numPr>
      </w:pPr>
      <w:proofErr w:type="spellStart"/>
      <w:r>
        <w:t>Hooves</w:t>
      </w:r>
      <w:proofErr w:type="spellEnd"/>
      <w:r w:rsidR="00D77171">
        <w:t xml:space="preserve"> fra København</w:t>
      </w:r>
    </w:p>
    <w:p w14:paraId="628E52F9" w14:textId="650EB78C" w:rsidR="00B77CD1" w:rsidRDefault="00B77CD1" w:rsidP="00B77CD1">
      <w:pPr>
        <w:pStyle w:val="ListParagraph"/>
        <w:numPr>
          <w:ilvl w:val="0"/>
          <w:numId w:val="1"/>
        </w:numPr>
      </w:pPr>
      <w:proofErr w:type="spellStart"/>
      <w:r>
        <w:t>Early</w:t>
      </w:r>
      <w:proofErr w:type="spellEnd"/>
      <w:r>
        <w:t xml:space="preserve"> Nature</w:t>
      </w:r>
      <w:r w:rsidR="00D77171">
        <w:t xml:space="preserve"> fra Vejle</w:t>
      </w:r>
    </w:p>
    <w:p w14:paraId="12B8C38F" w14:textId="00A46EF3" w:rsidR="00B77CD1" w:rsidRDefault="00B77CD1" w:rsidP="00B77CD1">
      <w:pPr>
        <w:pStyle w:val="ListParagraph"/>
        <w:numPr>
          <w:ilvl w:val="0"/>
          <w:numId w:val="1"/>
        </w:numPr>
      </w:pPr>
      <w:proofErr w:type="spellStart"/>
      <w:r>
        <w:t>MarLiq</w:t>
      </w:r>
      <w:proofErr w:type="spellEnd"/>
      <w:r>
        <w:t xml:space="preserve"> </w:t>
      </w:r>
      <w:proofErr w:type="spellStart"/>
      <w:r>
        <w:t>Fashion</w:t>
      </w:r>
      <w:proofErr w:type="spellEnd"/>
      <w:r w:rsidR="00D77171">
        <w:t xml:space="preserve"> fra Sønderborg</w:t>
      </w:r>
    </w:p>
    <w:p w14:paraId="4C954AFF" w14:textId="77777777" w:rsidR="00C74E94" w:rsidRDefault="00C74E94" w:rsidP="009357AC"/>
    <w:p w14:paraId="37635721" w14:textId="17B56F76" w:rsidR="00E26AC3" w:rsidRDefault="00E26AC3" w:rsidP="009357AC">
      <w:r>
        <w:t xml:space="preserve">Den nationale finale er en del af STAY-konferencen, </w:t>
      </w:r>
      <w:r w:rsidR="00CB06E2">
        <w:t>der</w:t>
      </w:r>
      <w:r>
        <w:t xml:space="preserve"> sætter fokus på, hvordan </w:t>
      </w:r>
      <w:r w:rsidR="00CB06E2">
        <w:t>Danmark kan tiltrække</w:t>
      </w:r>
      <w:r>
        <w:t xml:space="preserve"> </w:t>
      </w:r>
      <w:r w:rsidR="00CB06E2">
        <w:t>og fastholde</w:t>
      </w:r>
      <w:r>
        <w:t xml:space="preserve"> </w:t>
      </w:r>
      <w:r w:rsidR="00CB06E2">
        <w:t>kreative iværksættere og talenter</w:t>
      </w:r>
      <w:r>
        <w:t xml:space="preserve">. En jury skærer </w:t>
      </w:r>
      <w:r w:rsidR="00B05F31">
        <w:t xml:space="preserve">årets 20 finalister ned til en top fem, </w:t>
      </w:r>
      <w:r w:rsidR="00CB06E2">
        <w:t>der</w:t>
      </w:r>
      <w:r w:rsidR="00B05F31">
        <w:t xml:space="preserve"> får tre minutter </w:t>
      </w:r>
      <w:r w:rsidR="00CB06E2">
        <w:t>hver</w:t>
      </w:r>
      <w:r w:rsidR="00B05F31">
        <w:t xml:space="preserve"> til at </w:t>
      </w:r>
      <w:proofErr w:type="spellStart"/>
      <w:r w:rsidR="00B05F31">
        <w:t>pitche</w:t>
      </w:r>
      <w:proofErr w:type="spellEnd"/>
      <w:r w:rsidR="00B05F31">
        <w:t xml:space="preserve"> deres idé for juryen og konferencens deltagere, hvorefter årets vindere kåres.</w:t>
      </w:r>
    </w:p>
    <w:p w14:paraId="166AF82C" w14:textId="77777777" w:rsidR="00C74E94" w:rsidRDefault="00C74E94" w:rsidP="009357AC"/>
    <w:p w14:paraId="1D7A77E6" w14:textId="5DD6E87F" w:rsidR="002E3995" w:rsidRDefault="002E3995" w:rsidP="009357AC">
      <w:r>
        <w:rPr>
          <w:i/>
        </w:rPr>
        <w:t>Se årets jury bagest.</w:t>
      </w:r>
    </w:p>
    <w:p w14:paraId="7E5667E6" w14:textId="77777777" w:rsidR="002E3995" w:rsidRDefault="002E3995" w:rsidP="009357AC"/>
    <w:p w14:paraId="20BF7A2A" w14:textId="6CD4FA9C" w:rsidR="00C74E94" w:rsidRPr="00C74E94" w:rsidRDefault="00C74E94" w:rsidP="009357AC">
      <w:pPr>
        <w:rPr>
          <w:b/>
        </w:rPr>
      </w:pPr>
      <w:r>
        <w:rPr>
          <w:b/>
        </w:rPr>
        <w:t xml:space="preserve">H.K.H. Prins Joachim </w:t>
      </w:r>
      <w:r w:rsidR="00F60B04">
        <w:rPr>
          <w:b/>
        </w:rPr>
        <w:t>deltager i</w:t>
      </w:r>
      <w:r>
        <w:rPr>
          <w:b/>
        </w:rPr>
        <w:t xml:space="preserve"> Creative Business Cup gallamiddagen</w:t>
      </w:r>
    </w:p>
    <w:p w14:paraId="580C0E08" w14:textId="6DD6A9CE" w:rsidR="00246FDC" w:rsidRDefault="003366E1" w:rsidP="007D2820">
      <w:r>
        <w:t xml:space="preserve">Efter vinderne er fundet, afholder Creative Business Cup en gallamiddag for </w:t>
      </w:r>
      <w:r w:rsidR="00CB06E2">
        <w:t>særligt inviterede</w:t>
      </w:r>
      <w:r>
        <w:t>.</w:t>
      </w:r>
      <w:r w:rsidR="0095591A">
        <w:t xml:space="preserve"> </w:t>
      </w:r>
      <w:r w:rsidR="00CB06E2">
        <w:t>Gallamiddagen finder sted fra kl. 18.30 på</w:t>
      </w:r>
      <w:r w:rsidR="0095591A">
        <w:t xml:space="preserve"> Børsen, hvor H.K.H. Prins Joachim vil deltage.</w:t>
      </w:r>
    </w:p>
    <w:p w14:paraId="70A41BCF" w14:textId="77777777" w:rsidR="005D07B9" w:rsidRDefault="005D07B9" w:rsidP="007D2820"/>
    <w:p w14:paraId="07137A22" w14:textId="3C8F38D1" w:rsidR="00646D18" w:rsidRDefault="00646D18" w:rsidP="007D2820">
      <w:r>
        <w:t xml:space="preserve">Læs mere om STAY-konferencen her: </w:t>
      </w:r>
      <w:hyperlink r:id="rId5" w:history="1">
        <w:r w:rsidR="009F6F28">
          <w:rPr>
            <w:rStyle w:val="Hyperlink"/>
          </w:rPr>
          <w:t>www.creativebusinesscup.com/stay</w:t>
        </w:r>
      </w:hyperlink>
    </w:p>
    <w:p w14:paraId="771F43EE" w14:textId="77777777" w:rsidR="00DE6599" w:rsidRDefault="00DE6599" w:rsidP="007D2820"/>
    <w:p w14:paraId="057E033E" w14:textId="4FF576DB" w:rsidR="00DE6599" w:rsidRPr="00DE6599" w:rsidRDefault="00DE6599" w:rsidP="007D2820">
      <w:pPr>
        <w:rPr>
          <w:b/>
          <w:i/>
        </w:rPr>
      </w:pPr>
      <w:r w:rsidRPr="00DE6599">
        <w:rPr>
          <w:b/>
          <w:i/>
        </w:rPr>
        <w:t>Pressetilmelding</w:t>
      </w:r>
      <w:r>
        <w:rPr>
          <w:b/>
          <w:i/>
        </w:rPr>
        <w:t xml:space="preserve"> </w:t>
      </w:r>
      <w:r w:rsidRPr="00DE6599">
        <w:rPr>
          <w:b/>
          <w:i/>
        </w:rPr>
        <w:t xml:space="preserve">skal ske til Peter Storgaard på </w:t>
      </w:r>
      <w:hyperlink r:id="rId6" w:history="1">
        <w:r w:rsidRPr="00DE6599">
          <w:rPr>
            <w:rStyle w:val="Hyperlink"/>
            <w:b/>
            <w:i/>
          </w:rPr>
          <w:t>peter.storgaard@have.dk</w:t>
        </w:r>
      </w:hyperlink>
      <w:r w:rsidRPr="00DE6599">
        <w:rPr>
          <w:b/>
          <w:i/>
        </w:rPr>
        <w:t xml:space="preserve"> </w:t>
      </w:r>
      <w:r w:rsidRPr="00DE6599">
        <w:rPr>
          <w:b/>
          <w:i/>
          <w:u w:val="single"/>
        </w:rPr>
        <w:t>SENEST</w:t>
      </w:r>
      <w:r w:rsidRPr="00DE6599">
        <w:rPr>
          <w:b/>
          <w:i/>
        </w:rPr>
        <w:t xml:space="preserve"> LØRDAG DEN 18. AUGUST KL. 12.00. Noter venligst, om det ve</w:t>
      </w:r>
      <w:bookmarkStart w:id="0" w:name="_GoBack"/>
      <w:bookmarkEnd w:id="0"/>
      <w:r w:rsidRPr="00DE6599">
        <w:rPr>
          <w:b/>
          <w:i/>
        </w:rPr>
        <w:t>drører konferencen eller H.K.H. Prins Joachims besøg.</w:t>
      </w:r>
    </w:p>
    <w:p w14:paraId="4EE52B67" w14:textId="77777777" w:rsidR="0042309A" w:rsidRDefault="0042309A" w:rsidP="007D2820"/>
    <w:p w14:paraId="48BEEA6E" w14:textId="7669A185" w:rsidR="0042309A" w:rsidRDefault="0042309A" w:rsidP="007D2820">
      <w:pPr>
        <w:rPr>
          <w:b/>
        </w:rPr>
      </w:pPr>
      <w:r>
        <w:rPr>
          <w:b/>
        </w:rPr>
        <w:t>Med venlig hilsen</w:t>
      </w:r>
    </w:p>
    <w:p w14:paraId="5F3459E5" w14:textId="481EB7E7" w:rsidR="0042309A" w:rsidRDefault="0042309A" w:rsidP="007D2820">
      <w:r>
        <w:t>Have Kommunikation</w:t>
      </w:r>
    </w:p>
    <w:p w14:paraId="6A7FE91C" w14:textId="77777777" w:rsidR="0042309A" w:rsidRDefault="0042309A" w:rsidP="007D2820"/>
    <w:p w14:paraId="5D8205DD" w14:textId="26486D19" w:rsidR="0042309A" w:rsidRDefault="0042309A" w:rsidP="007D2820">
      <w:pPr>
        <w:rPr>
          <w:b/>
        </w:rPr>
      </w:pPr>
      <w:r>
        <w:rPr>
          <w:b/>
        </w:rPr>
        <w:t>For yderligere information, kontakt venligst:</w:t>
      </w:r>
    </w:p>
    <w:p w14:paraId="71F6DB4F" w14:textId="2D11B7C4" w:rsidR="0042309A" w:rsidRDefault="007C5A6B" w:rsidP="007D2820">
      <w:r>
        <w:t xml:space="preserve">Peter Storgaard, presseansvarlig, Have Kommunikation // </w:t>
      </w:r>
      <w:hyperlink r:id="rId7" w:history="1">
        <w:r w:rsidRPr="00E47A77">
          <w:rPr>
            <w:rStyle w:val="Hyperlink"/>
          </w:rPr>
          <w:t>peter.storgaard@have.dk</w:t>
        </w:r>
      </w:hyperlink>
      <w:r>
        <w:t xml:space="preserve"> // 28</w:t>
      </w:r>
      <w:r w:rsidR="00FE22F8">
        <w:t xml:space="preserve"> </w:t>
      </w:r>
      <w:r>
        <w:t>49</w:t>
      </w:r>
      <w:r w:rsidR="00FE22F8">
        <w:t xml:space="preserve"> </w:t>
      </w:r>
      <w:r>
        <w:t>33</w:t>
      </w:r>
      <w:r w:rsidR="00FE22F8">
        <w:t xml:space="preserve"> </w:t>
      </w:r>
      <w:r>
        <w:t>86</w:t>
      </w:r>
    </w:p>
    <w:p w14:paraId="6F56307A" w14:textId="3B462461" w:rsidR="007C5A6B" w:rsidRPr="0042309A" w:rsidRDefault="007C5A6B" w:rsidP="007D2820">
      <w:r>
        <w:t xml:space="preserve">Karoline Haulund, kommunikationsansvarlig, Creative Business Cup // </w:t>
      </w:r>
      <w:hyperlink r:id="rId8" w:history="1">
        <w:r w:rsidRPr="00E47A77">
          <w:rPr>
            <w:rStyle w:val="Hyperlink"/>
          </w:rPr>
          <w:t>kah@creativebusinesscup.com</w:t>
        </w:r>
      </w:hyperlink>
      <w:r>
        <w:t xml:space="preserve"> // </w:t>
      </w:r>
      <w:r w:rsidR="00EF319F">
        <w:t>27 13 43 42</w:t>
      </w:r>
    </w:p>
    <w:p w14:paraId="17E78D2F" w14:textId="77777777" w:rsidR="006D5D87" w:rsidRDefault="006D5D87" w:rsidP="007D2820"/>
    <w:p w14:paraId="292000B1" w14:textId="77777777" w:rsidR="006D5D87" w:rsidRDefault="006D5D87" w:rsidP="007D2820"/>
    <w:p w14:paraId="4BC75E1E" w14:textId="54C87217" w:rsidR="006D5D87" w:rsidRDefault="006D5D87" w:rsidP="007D2820">
      <w:pPr>
        <w:rPr>
          <w:b/>
        </w:rPr>
      </w:pPr>
      <w:r>
        <w:rPr>
          <w:b/>
        </w:rPr>
        <w:t>ÅRETS JURY</w:t>
      </w:r>
    </w:p>
    <w:p w14:paraId="3A727A3E" w14:textId="3B765664" w:rsidR="006D5D87" w:rsidRDefault="006D5D87" w:rsidP="006D5D87">
      <w:pPr>
        <w:pStyle w:val="ListParagraph"/>
        <w:numPr>
          <w:ilvl w:val="0"/>
          <w:numId w:val="2"/>
        </w:numPr>
      </w:pPr>
      <w:r>
        <w:t>Sten Peters</w:t>
      </w:r>
      <w:r w:rsidR="007F4C6C">
        <w:t>, Partner, Deloitte</w:t>
      </w:r>
    </w:p>
    <w:p w14:paraId="1ACB731D" w14:textId="6D4BAA4B" w:rsidR="006D5D87" w:rsidRDefault="006D5D87" w:rsidP="006D5D87">
      <w:pPr>
        <w:pStyle w:val="ListParagraph"/>
        <w:numPr>
          <w:ilvl w:val="0"/>
          <w:numId w:val="2"/>
        </w:numPr>
      </w:pPr>
      <w:r>
        <w:t>Søren Stenderup</w:t>
      </w:r>
      <w:r w:rsidR="007F4C6C">
        <w:t xml:space="preserve">, </w:t>
      </w:r>
      <w:proofErr w:type="spellStart"/>
      <w:r w:rsidR="007F4C6C">
        <w:t>Managing</w:t>
      </w:r>
      <w:proofErr w:type="spellEnd"/>
      <w:r w:rsidR="007F4C6C">
        <w:t xml:space="preserve"> </w:t>
      </w:r>
      <w:proofErr w:type="spellStart"/>
      <w:r w:rsidR="007F4C6C">
        <w:t>director</w:t>
      </w:r>
      <w:proofErr w:type="spellEnd"/>
      <w:r w:rsidR="007F4C6C">
        <w:t>, Danmark Digital AML</w:t>
      </w:r>
    </w:p>
    <w:p w14:paraId="022A5921" w14:textId="0AEB2409" w:rsidR="007F4C6C" w:rsidRDefault="007F4C6C" w:rsidP="006D5D87">
      <w:pPr>
        <w:pStyle w:val="ListParagraph"/>
        <w:numPr>
          <w:ilvl w:val="0"/>
          <w:numId w:val="2"/>
        </w:numPr>
      </w:pPr>
      <w:r>
        <w:t xml:space="preserve">Magnus Meyer Harrison, </w:t>
      </w:r>
      <w:proofErr w:type="spellStart"/>
      <w:r>
        <w:t>Founder</w:t>
      </w:r>
      <w:proofErr w:type="spellEnd"/>
      <w:r>
        <w:t xml:space="preserve"> &amp; CEO, AM Breweries</w:t>
      </w:r>
    </w:p>
    <w:p w14:paraId="6D1177DE" w14:textId="330FB2B2" w:rsidR="007F4C6C" w:rsidRDefault="007F4C6C" w:rsidP="006D5D87">
      <w:pPr>
        <w:pStyle w:val="ListParagraph"/>
        <w:numPr>
          <w:ilvl w:val="0"/>
          <w:numId w:val="2"/>
        </w:numPr>
      </w:pPr>
      <w:r>
        <w:t>Anette Nørgaard</w:t>
      </w:r>
      <w:r w:rsidR="004A305E">
        <w:t>,</w:t>
      </w:r>
      <w:r w:rsidR="005F4D35">
        <w:t xml:space="preserve"> Nordic </w:t>
      </w:r>
      <w:proofErr w:type="spellStart"/>
      <w:r w:rsidR="005F4D35">
        <w:t>startup</w:t>
      </w:r>
      <w:proofErr w:type="spellEnd"/>
      <w:r w:rsidR="005F4D35">
        <w:t xml:space="preserve"> </w:t>
      </w:r>
      <w:proofErr w:type="spellStart"/>
      <w:r w:rsidR="005F4D35">
        <w:t>Lead</w:t>
      </w:r>
      <w:proofErr w:type="spellEnd"/>
      <w:r w:rsidR="005F4D35">
        <w:t>,</w:t>
      </w:r>
      <w:r w:rsidR="004A305E">
        <w:t xml:space="preserve"> Microsoft</w:t>
      </w:r>
    </w:p>
    <w:p w14:paraId="5F40DB2D" w14:textId="67048CE5" w:rsidR="006D5D87" w:rsidRDefault="006D5D87" w:rsidP="006D5D87">
      <w:pPr>
        <w:pStyle w:val="ListParagraph"/>
        <w:numPr>
          <w:ilvl w:val="0"/>
          <w:numId w:val="2"/>
        </w:numPr>
      </w:pPr>
      <w:r>
        <w:t xml:space="preserve">Veronica </w:t>
      </w:r>
      <w:proofErr w:type="spellStart"/>
      <w:r>
        <w:t>D’Souza</w:t>
      </w:r>
      <w:proofErr w:type="spellEnd"/>
      <w:r w:rsidR="007F4C6C">
        <w:t xml:space="preserve">, CEO &amp; </w:t>
      </w:r>
      <w:proofErr w:type="spellStart"/>
      <w:r w:rsidR="007F4C6C">
        <w:t>Founder</w:t>
      </w:r>
      <w:proofErr w:type="spellEnd"/>
      <w:r w:rsidR="007F4C6C">
        <w:t xml:space="preserve">, </w:t>
      </w:r>
      <w:proofErr w:type="spellStart"/>
      <w:r w:rsidR="007F4C6C">
        <w:t>Carcel</w:t>
      </w:r>
      <w:proofErr w:type="spellEnd"/>
    </w:p>
    <w:p w14:paraId="517E7FB3" w14:textId="7BF8178B" w:rsidR="007F4C6C" w:rsidRDefault="007F4C6C" w:rsidP="007F4C6C">
      <w:pPr>
        <w:pStyle w:val="ListParagraph"/>
        <w:numPr>
          <w:ilvl w:val="0"/>
          <w:numId w:val="2"/>
        </w:numPr>
      </w:pPr>
      <w:r>
        <w:t>Janus Krarup</w:t>
      </w:r>
      <w:r>
        <w:t>, Head of Business Service, City of Copenhagen</w:t>
      </w:r>
    </w:p>
    <w:p w14:paraId="4346D2C4" w14:textId="158ECBBA" w:rsidR="007F4C6C" w:rsidRPr="006D5D87" w:rsidRDefault="007F4C6C" w:rsidP="007F4C6C">
      <w:pPr>
        <w:pStyle w:val="ListParagraph"/>
        <w:numPr>
          <w:ilvl w:val="0"/>
          <w:numId w:val="2"/>
        </w:numPr>
      </w:pPr>
      <w:r>
        <w:t xml:space="preserve">Christoffer </w:t>
      </w:r>
      <w:proofErr w:type="spellStart"/>
      <w:r>
        <w:t>Jakobson</w:t>
      </w:r>
      <w:proofErr w:type="spellEnd"/>
      <w:r>
        <w:t>, Partner, LeanBusinessPlatform.com</w:t>
      </w:r>
    </w:p>
    <w:p w14:paraId="035E691E" w14:textId="51B4FDF8" w:rsidR="007F4C6C" w:rsidRPr="006D5D87" w:rsidRDefault="007F4C6C" w:rsidP="007F4C6C">
      <w:pPr>
        <w:pStyle w:val="ListParagraph"/>
        <w:numPr>
          <w:ilvl w:val="0"/>
          <w:numId w:val="2"/>
        </w:numPr>
      </w:pPr>
      <w:r>
        <w:t>Mikkel Sørensen</w:t>
      </w:r>
      <w:r w:rsidR="00335AAC">
        <w:t>, H</w:t>
      </w:r>
      <w:r>
        <w:t xml:space="preserve">ead of DTU </w:t>
      </w:r>
      <w:proofErr w:type="spellStart"/>
      <w:r>
        <w:t>Skylab</w:t>
      </w:r>
      <w:proofErr w:type="spellEnd"/>
      <w:r>
        <w:t xml:space="preserve">, DTU </w:t>
      </w:r>
      <w:proofErr w:type="spellStart"/>
      <w:r>
        <w:t>Skylab</w:t>
      </w:r>
      <w:proofErr w:type="spellEnd"/>
    </w:p>
    <w:p w14:paraId="77190ADA" w14:textId="16C23726" w:rsidR="007F4C6C" w:rsidRDefault="007F4C6C" w:rsidP="007F4C6C">
      <w:pPr>
        <w:pStyle w:val="ListParagraph"/>
        <w:numPr>
          <w:ilvl w:val="0"/>
          <w:numId w:val="2"/>
        </w:numPr>
      </w:pPr>
      <w:r>
        <w:t xml:space="preserve">Christian </w:t>
      </w:r>
      <w:proofErr w:type="spellStart"/>
      <w:r>
        <w:t>Vintergaard</w:t>
      </w:r>
      <w:proofErr w:type="spellEnd"/>
      <w:r>
        <w:t xml:space="preserve">, CEO, The Danish Foundation of </w:t>
      </w:r>
      <w:proofErr w:type="spellStart"/>
      <w:r>
        <w:t>Entrepreneurship</w:t>
      </w:r>
      <w:proofErr w:type="spellEnd"/>
    </w:p>
    <w:p w14:paraId="12A501D9" w14:textId="74F6862C" w:rsidR="006D5D87" w:rsidRDefault="006D5D87" w:rsidP="006D5D87">
      <w:pPr>
        <w:pStyle w:val="ListParagraph"/>
        <w:numPr>
          <w:ilvl w:val="0"/>
          <w:numId w:val="2"/>
        </w:numPr>
      </w:pPr>
      <w:r>
        <w:t xml:space="preserve">Louise </w:t>
      </w:r>
      <w:proofErr w:type="spellStart"/>
      <w:r>
        <w:t>Ertman</w:t>
      </w:r>
      <w:proofErr w:type="spellEnd"/>
      <w:r>
        <w:t xml:space="preserve"> Baunsgaard</w:t>
      </w:r>
      <w:r w:rsidR="007F4C6C">
        <w:t xml:space="preserve">, </w:t>
      </w:r>
      <w:proofErr w:type="spellStart"/>
      <w:r w:rsidR="007F4C6C">
        <w:t>Owner</w:t>
      </w:r>
      <w:proofErr w:type="spellEnd"/>
      <w:r w:rsidR="007F4C6C">
        <w:t>, Ertman.dk</w:t>
      </w:r>
    </w:p>
    <w:p w14:paraId="222A51D3" w14:textId="7F3AE7B4" w:rsidR="007F4C6C" w:rsidRPr="006D5D87" w:rsidRDefault="006D5D87" w:rsidP="007F4C6C">
      <w:pPr>
        <w:pStyle w:val="ListParagraph"/>
        <w:numPr>
          <w:ilvl w:val="0"/>
          <w:numId w:val="2"/>
        </w:numPr>
      </w:pPr>
      <w:r>
        <w:t>Bettina Simonsen</w:t>
      </w:r>
      <w:r w:rsidR="007F4C6C">
        <w:t xml:space="preserve">, CEO, </w:t>
      </w:r>
      <w:proofErr w:type="spellStart"/>
      <w:r w:rsidR="007F4C6C">
        <w:t>Lifestyle</w:t>
      </w:r>
      <w:proofErr w:type="spellEnd"/>
      <w:r w:rsidR="007F4C6C">
        <w:t xml:space="preserve"> &amp; Design Cluster</w:t>
      </w:r>
    </w:p>
    <w:sectPr w:rsidR="007F4C6C" w:rsidRPr="006D5D87" w:rsidSect="00407D6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D7950"/>
    <w:multiLevelType w:val="hybridMultilevel"/>
    <w:tmpl w:val="92706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B4E4E"/>
    <w:multiLevelType w:val="hybridMultilevel"/>
    <w:tmpl w:val="BD3EA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0B"/>
    <w:rsid w:val="0006429C"/>
    <w:rsid w:val="00246FDC"/>
    <w:rsid w:val="0026601A"/>
    <w:rsid w:val="002A3715"/>
    <w:rsid w:val="002C1E0B"/>
    <w:rsid w:val="002E3995"/>
    <w:rsid w:val="00335AAC"/>
    <w:rsid w:val="003366E1"/>
    <w:rsid w:val="003B5E3C"/>
    <w:rsid w:val="00407D62"/>
    <w:rsid w:val="00422A6E"/>
    <w:rsid w:val="0042309A"/>
    <w:rsid w:val="004A305E"/>
    <w:rsid w:val="004F6B52"/>
    <w:rsid w:val="005D07B9"/>
    <w:rsid w:val="005F4D35"/>
    <w:rsid w:val="00646D18"/>
    <w:rsid w:val="006B7B16"/>
    <w:rsid w:val="006D5D87"/>
    <w:rsid w:val="006D5E39"/>
    <w:rsid w:val="0073228F"/>
    <w:rsid w:val="0075737C"/>
    <w:rsid w:val="007C5A6B"/>
    <w:rsid w:val="007D2820"/>
    <w:rsid w:val="007F4C6C"/>
    <w:rsid w:val="008B3683"/>
    <w:rsid w:val="009357AC"/>
    <w:rsid w:val="0095591A"/>
    <w:rsid w:val="009B06B6"/>
    <w:rsid w:val="009F6F28"/>
    <w:rsid w:val="00A61253"/>
    <w:rsid w:val="00B05F31"/>
    <w:rsid w:val="00B77CD1"/>
    <w:rsid w:val="00C74E94"/>
    <w:rsid w:val="00CA0F1C"/>
    <w:rsid w:val="00CB06E2"/>
    <w:rsid w:val="00D77171"/>
    <w:rsid w:val="00D970DF"/>
    <w:rsid w:val="00DE6599"/>
    <w:rsid w:val="00E26AC3"/>
    <w:rsid w:val="00EF319F"/>
    <w:rsid w:val="00EF6361"/>
    <w:rsid w:val="00F43E81"/>
    <w:rsid w:val="00F60B04"/>
    <w:rsid w:val="00FE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C76034"/>
  <w14:defaultImageDpi w14:val="32767"/>
  <w15:chartTrackingRefBased/>
  <w15:docId w15:val="{963BFFBA-8326-0B40-9CCC-0CC3C171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C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5A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C5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h@creativebusinesscu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er.storgaard@have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.storgaard@have.dk" TargetMode="External"/><Relationship Id="rId5" Type="http://schemas.openxmlformats.org/officeDocument/2006/relationships/hyperlink" Target="http://www.creativebusinesscup.com/sta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Pishai Storgaard</dc:creator>
  <cp:keywords/>
  <dc:description/>
  <cp:lastModifiedBy>Peter Pishai Storgaard</cp:lastModifiedBy>
  <cp:revision>38</cp:revision>
  <dcterms:created xsi:type="dcterms:W3CDTF">2018-08-14T09:04:00Z</dcterms:created>
  <dcterms:modified xsi:type="dcterms:W3CDTF">2018-08-15T12:08:00Z</dcterms:modified>
</cp:coreProperties>
</file>